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425"/>
        <w:gridCol w:w="2254"/>
        <w:gridCol w:w="2451"/>
        <w:gridCol w:w="246"/>
        <w:gridCol w:w="2696"/>
      </w:tblGrid>
      <w:tr w:rsidR="002064E7" w:rsidRPr="00AF48E3" w14:paraId="352D3BF1" w14:textId="77777777" w:rsidTr="00286969">
        <w:tc>
          <w:tcPr>
            <w:tcW w:w="3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CCA0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b/>
                <w:lang w:val="sq-AL"/>
              </w:rPr>
              <w:t>Fusha:</w:t>
            </w:r>
            <w:r w:rsidRPr="00AF48E3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DB81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b/>
                <w:lang w:val="sq-AL"/>
              </w:rPr>
              <w:t>Lënda:</w:t>
            </w:r>
            <w:r w:rsidRPr="00AF48E3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EBB5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b/>
                <w:lang w:val="sq-AL"/>
              </w:rPr>
              <w:t>Shkalla</w:t>
            </w:r>
            <w:r w:rsidRPr="00AF48E3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64BA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b/>
                <w:lang w:val="sq-AL"/>
              </w:rPr>
              <w:t xml:space="preserve">Klasa: </w:t>
            </w:r>
            <w:r w:rsidRPr="00AF48E3">
              <w:rPr>
                <w:lang w:val="sq-AL"/>
              </w:rPr>
              <w:t>10</w:t>
            </w:r>
          </w:p>
        </w:tc>
      </w:tr>
      <w:tr w:rsidR="002064E7" w:rsidRPr="00AF48E3" w14:paraId="1458C81D" w14:textId="77777777" w:rsidTr="00286969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5682" w14:textId="77777777" w:rsidR="002064E7" w:rsidRPr="00AF48E3" w:rsidRDefault="002064E7" w:rsidP="002B1C99">
            <w:pPr>
              <w:spacing w:after="0" w:line="240" w:lineRule="auto"/>
              <w:rPr>
                <w:b/>
                <w:lang w:val="sq-AL"/>
              </w:rPr>
            </w:pPr>
            <w:r w:rsidRPr="00AF48E3">
              <w:rPr>
                <w:b/>
                <w:lang w:val="sq-AL"/>
              </w:rPr>
              <w:t>Tema 6.16</w:t>
            </w:r>
          </w:p>
          <w:p w14:paraId="6840776A" w14:textId="139FD4BF" w:rsidR="002064E7" w:rsidRPr="00AF48E3" w:rsidRDefault="002064E7" w:rsidP="002B1C99">
            <w:pPr>
              <w:spacing w:after="0" w:line="240" w:lineRule="auto"/>
              <w:rPr>
                <w:b/>
                <w:lang w:val="sq-AL"/>
              </w:rPr>
            </w:pPr>
            <w:r w:rsidRPr="00AF48E3">
              <w:rPr>
                <w:b/>
                <w:lang w:val="sq-AL"/>
              </w:rPr>
              <w:t>P</w:t>
            </w:r>
            <w:r w:rsidRPr="00AF48E3">
              <w:rPr>
                <w:rFonts w:cstheme="minorHAnsi"/>
                <w:b/>
                <w:lang w:val="sq-AL"/>
              </w:rPr>
              <w:t>ë</w:t>
            </w:r>
            <w:r w:rsidRPr="00AF48E3">
              <w:rPr>
                <w:b/>
                <w:lang w:val="sq-AL"/>
              </w:rPr>
              <w:t>rs</w:t>
            </w:r>
            <w:r w:rsidRPr="00AF48E3">
              <w:rPr>
                <w:rFonts w:ascii="Calibri" w:hAnsi="Calibri" w:cs="Calibri"/>
                <w:b/>
                <w:lang w:val="sq-AL"/>
              </w:rPr>
              <w:t>ë</w:t>
            </w:r>
            <w:r w:rsidRPr="00AF48E3">
              <w:rPr>
                <w:b/>
                <w:lang w:val="sq-AL"/>
              </w:rPr>
              <w:t>ritje</w:t>
            </w:r>
            <w:r w:rsidR="004727A2" w:rsidRPr="00AF48E3">
              <w:rPr>
                <w:b/>
                <w:lang w:val="sq-AL"/>
              </w:rPr>
              <w:t xml:space="preserve"> </w:t>
            </w:r>
            <w:r w:rsidRPr="00AF48E3">
              <w:rPr>
                <w:b/>
                <w:lang w:val="sq-AL"/>
              </w:rPr>
              <w:t>- Vet</w:t>
            </w:r>
            <w:r w:rsidRPr="00AF48E3">
              <w:rPr>
                <w:rFonts w:cstheme="minorHAnsi"/>
                <w:b/>
                <w:lang w:val="sq-AL"/>
              </w:rPr>
              <w:t>ë</w:t>
            </w:r>
            <w:r w:rsidRPr="00AF48E3">
              <w:rPr>
                <w:b/>
                <w:lang w:val="sq-AL"/>
              </w:rPr>
              <w:t>vlerësim - Qytet</w:t>
            </w:r>
            <w:r w:rsidRPr="00AF48E3">
              <w:rPr>
                <w:rFonts w:ascii="Calibri" w:hAnsi="Calibri" w:cs="Calibri"/>
                <w:b/>
                <w:lang w:val="sq-AL"/>
              </w:rPr>
              <w:t>ë</w:t>
            </w:r>
            <w:r w:rsidRPr="00AF48E3">
              <w:rPr>
                <w:b/>
                <w:lang w:val="sq-AL"/>
              </w:rPr>
              <w:t>rimet bashk</w:t>
            </w:r>
            <w:r w:rsidRPr="00AF48E3">
              <w:rPr>
                <w:rFonts w:cstheme="minorHAnsi"/>
                <w:b/>
                <w:lang w:val="sq-AL"/>
              </w:rPr>
              <w:t>ë</w:t>
            </w:r>
            <w:r w:rsidRPr="00AF48E3">
              <w:rPr>
                <w:b/>
                <w:lang w:val="sq-AL"/>
              </w:rPr>
              <w:t>kohore (1945-sot) (TEST III).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493" w14:textId="77777777" w:rsidR="002064E7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b/>
                <w:lang w:val="sq-AL"/>
              </w:rPr>
              <w:t xml:space="preserve">Situata e të nxënit: </w:t>
            </w:r>
          </w:p>
          <w:p w14:paraId="784BF090" w14:textId="4B163CCF" w:rsidR="002064E7" w:rsidRPr="00AF48E3" w:rsidRDefault="002064E7" w:rsidP="004727A2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Prirjet e </w:t>
            </w:r>
            <w:r w:rsidR="004727A2" w:rsidRPr="00AF48E3">
              <w:rPr>
                <w:lang w:val="sq-AL"/>
              </w:rPr>
              <w:t>qytetërimeve</w:t>
            </w:r>
            <w:r w:rsidRPr="00AF48E3">
              <w:rPr>
                <w:lang w:val="sq-AL"/>
              </w:rPr>
              <w:t xml:space="preserve"> t</w:t>
            </w:r>
            <w:r w:rsidR="004727A2" w:rsidRP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sotme n</w:t>
            </w:r>
            <w:r w:rsidR="004727A2" w:rsidRP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zhvillimet ekonomike, politike dhe </w:t>
            </w:r>
            <w:r w:rsidR="004727A2" w:rsidRPr="00AF48E3">
              <w:rPr>
                <w:lang w:val="sq-AL"/>
              </w:rPr>
              <w:t>shoqërore</w:t>
            </w:r>
            <w:r w:rsidRPr="00AF48E3">
              <w:rPr>
                <w:lang w:val="sq-AL"/>
              </w:rPr>
              <w:t xml:space="preserve">. </w:t>
            </w:r>
            <w:r w:rsidR="004727A2" w:rsidRPr="00AF48E3">
              <w:rPr>
                <w:lang w:val="sq-AL"/>
              </w:rPr>
              <w:t>Rëndësia</w:t>
            </w:r>
            <w:r w:rsidRPr="00AF48E3">
              <w:rPr>
                <w:lang w:val="sq-AL"/>
              </w:rPr>
              <w:t xml:space="preserve"> e organizmave </w:t>
            </w:r>
            <w:r w:rsidR="004727A2" w:rsidRPr="00AF48E3">
              <w:rPr>
                <w:lang w:val="sq-AL"/>
              </w:rPr>
              <w:t>ndërkombëtare</w:t>
            </w:r>
            <w:r w:rsidRPr="00AF48E3">
              <w:rPr>
                <w:lang w:val="sq-AL"/>
              </w:rPr>
              <w:t xml:space="preserve"> dhe ndikimi i tyre.</w:t>
            </w:r>
          </w:p>
        </w:tc>
      </w:tr>
      <w:tr w:rsidR="002064E7" w:rsidRPr="00AF48E3" w14:paraId="5DE234B2" w14:textId="77777777" w:rsidTr="00286969">
        <w:tc>
          <w:tcPr>
            <w:tcW w:w="7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C77E" w14:textId="77777777" w:rsidR="002064E7" w:rsidRPr="00AF48E3" w:rsidRDefault="002064E7" w:rsidP="00286969">
            <w:pPr>
              <w:spacing w:line="240" w:lineRule="auto"/>
              <w:rPr>
                <w:b/>
                <w:lang w:val="sq-AL"/>
              </w:rPr>
            </w:pPr>
            <w:r w:rsidRPr="00AF48E3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384F0723" w14:textId="77777777" w:rsidR="002064E7" w:rsidRPr="00AF48E3" w:rsidRDefault="002064E7" w:rsidP="002B1C99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357" w:hanging="357"/>
              <w:rPr>
                <w:lang w:val="sq-AL"/>
              </w:rPr>
            </w:pPr>
            <w:r w:rsidRPr="00AF48E3">
              <w:rPr>
                <w:lang w:val="sq-AL"/>
              </w:rPr>
              <w:t>P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rcakton kuptimin e koncepteve kryesore.</w:t>
            </w:r>
          </w:p>
          <w:p w14:paraId="4AD1A5CD" w14:textId="77777777" w:rsidR="002064E7" w:rsidRPr="00AF48E3" w:rsidRDefault="002064E7" w:rsidP="002B1C99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357" w:hanging="357"/>
              <w:rPr>
                <w:lang w:val="sq-AL"/>
              </w:rPr>
            </w:pPr>
            <w:r w:rsidRPr="00AF48E3">
              <w:rPr>
                <w:lang w:val="sq-AL"/>
              </w:rPr>
              <w:t>P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rshkruan zhvillimet e bot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s pas Luft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s s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Dyt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Bot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rore.</w:t>
            </w:r>
          </w:p>
          <w:p w14:paraId="67D28C60" w14:textId="77777777" w:rsidR="002064E7" w:rsidRPr="00AF48E3" w:rsidRDefault="002064E7" w:rsidP="002B1C99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357" w:hanging="357"/>
              <w:rPr>
                <w:lang w:val="sq-AL"/>
              </w:rPr>
            </w:pPr>
            <w:r w:rsidRPr="00AF48E3">
              <w:rPr>
                <w:lang w:val="sq-AL"/>
              </w:rPr>
              <w:t>Evidenton faktor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t q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ndikuan n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p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rmbysjen e regjimeve komuniste.</w:t>
            </w:r>
          </w:p>
          <w:p w14:paraId="13603617" w14:textId="77777777" w:rsidR="002064E7" w:rsidRPr="00AF48E3" w:rsidRDefault="002064E7" w:rsidP="002B1C99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ind w:left="357" w:hanging="357"/>
              <w:rPr>
                <w:lang w:val="sq-AL"/>
              </w:rPr>
            </w:pPr>
            <w:r w:rsidRPr="00AF48E3">
              <w:rPr>
                <w:lang w:val="sq-AL"/>
              </w:rPr>
              <w:t>Analizon prirjet e qytet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rimeve 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sotme.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6CC7" w14:textId="77777777" w:rsidR="002B1C99" w:rsidRPr="00AF48E3" w:rsidRDefault="002064E7" w:rsidP="002B1C99">
            <w:pPr>
              <w:spacing w:after="0" w:line="240" w:lineRule="auto"/>
              <w:rPr>
                <w:b/>
                <w:lang w:val="sq-AL"/>
              </w:rPr>
            </w:pPr>
            <w:r w:rsidRPr="00AF48E3">
              <w:rPr>
                <w:b/>
                <w:lang w:val="sq-AL"/>
              </w:rPr>
              <w:t xml:space="preserve">Fjalë kyçe: </w:t>
            </w:r>
          </w:p>
          <w:p w14:paraId="161A2CDA" w14:textId="77777777" w:rsidR="002B1C99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Lufte e ftohte, </w:t>
            </w:r>
          </w:p>
          <w:p w14:paraId="3B9D9C1E" w14:textId="77777777" w:rsidR="002B1C99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perde e hekurt, </w:t>
            </w:r>
          </w:p>
          <w:p w14:paraId="10FBE926" w14:textId="77777777" w:rsidR="002B1C99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shkolonizim, </w:t>
            </w:r>
          </w:p>
          <w:p w14:paraId="534E40EE" w14:textId="306C61CD" w:rsidR="002B1C99" w:rsidRPr="00AF48E3" w:rsidRDefault="004727A2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globalizëm</w:t>
            </w:r>
            <w:r w:rsidR="002064E7" w:rsidRPr="00AF48E3">
              <w:rPr>
                <w:lang w:val="sq-AL"/>
              </w:rPr>
              <w:t xml:space="preserve">, integrim europian, </w:t>
            </w:r>
          </w:p>
          <w:p w14:paraId="20422A24" w14:textId="77777777" w:rsidR="002B1C99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Gllasnost,  </w:t>
            </w:r>
          </w:p>
          <w:p w14:paraId="280813E8" w14:textId="77777777" w:rsidR="002B1C99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perestrojka, </w:t>
            </w:r>
          </w:p>
          <w:p w14:paraId="6D07C374" w14:textId="58F08592" w:rsidR="002064E7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gare armatimesh </w:t>
            </w:r>
          </w:p>
        </w:tc>
      </w:tr>
      <w:tr w:rsidR="002064E7" w:rsidRPr="00AF48E3" w14:paraId="6DB817A3" w14:textId="77777777" w:rsidTr="00286969"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7EBC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b/>
                <w:lang w:val="sq-AL"/>
              </w:rPr>
              <w:t xml:space="preserve">Burimet: </w:t>
            </w:r>
            <w:r w:rsidRPr="00AF48E3">
              <w:rPr>
                <w:lang w:val="sq-AL"/>
              </w:rPr>
              <w:t xml:space="preserve">Historia 10 </w:t>
            </w:r>
          </w:p>
        </w:tc>
        <w:tc>
          <w:tcPr>
            <w:tcW w:w="8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C59E" w14:textId="1E8C0AC6" w:rsidR="002064E7" w:rsidRPr="00AF48E3" w:rsidRDefault="002064E7" w:rsidP="00286969">
            <w:pPr>
              <w:spacing w:line="240" w:lineRule="auto"/>
              <w:rPr>
                <w:b/>
                <w:lang w:val="sq-AL"/>
              </w:rPr>
            </w:pPr>
            <w:r w:rsidRPr="00AF48E3">
              <w:rPr>
                <w:b/>
                <w:lang w:val="sq-AL"/>
              </w:rPr>
              <w:t xml:space="preserve">Lidhje me fushat e tjera dhe tema ndërkurrikulare: </w:t>
            </w:r>
            <w:r w:rsidRPr="00AF48E3">
              <w:rPr>
                <w:lang w:val="sq-AL"/>
              </w:rPr>
              <w:t xml:space="preserve">Me temat e </w:t>
            </w:r>
            <w:r w:rsidR="004727A2" w:rsidRPr="00AF48E3">
              <w:rPr>
                <w:lang w:val="sq-AL"/>
              </w:rPr>
              <w:t>mëparshme</w:t>
            </w:r>
          </w:p>
        </w:tc>
      </w:tr>
      <w:tr w:rsidR="002064E7" w:rsidRPr="00AF48E3" w14:paraId="39944ECB" w14:textId="77777777" w:rsidTr="00286969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6FAEDE" w14:textId="77777777" w:rsidR="002064E7" w:rsidRPr="00AF48E3" w:rsidRDefault="002064E7" w:rsidP="00286969">
            <w:pPr>
              <w:spacing w:line="240" w:lineRule="auto"/>
              <w:jc w:val="center"/>
              <w:rPr>
                <w:b/>
                <w:lang w:val="sq-AL"/>
              </w:rPr>
            </w:pPr>
            <w:r w:rsidRPr="00AF48E3">
              <w:rPr>
                <w:b/>
                <w:lang w:val="sq-AL"/>
              </w:rPr>
              <w:t>Metodologjia dhe veprimtaritë e nxënësve</w:t>
            </w:r>
          </w:p>
        </w:tc>
      </w:tr>
      <w:tr w:rsidR="002064E7" w:rsidRPr="00AF48E3" w14:paraId="61A3C464" w14:textId="77777777" w:rsidTr="00286969">
        <w:trPr>
          <w:trHeight w:val="3317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AEA" w14:textId="5FC1294F" w:rsidR="002064E7" w:rsidRPr="00AF48E3" w:rsidRDefault="004727A2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Mësuesi</w:t>
            </w:r>
            <w:r w:rsidR="002064E7" w:rsidRPr="00AF48E3">
              <w:rPr>
                <w:lang w:val="sq-AL"/>
              </w:rPr>
              <w:t xml:space="preserve">/ja ne realizimin e TEST 3 </w:t>
            </w:r>
            <w:r w:rsidRPr="00AF48E3">
              <w:rPr>
                <w:lang w:val="sq-AL"/>
              </w:rPr>
              <w:t>është</w:t>
            </w:r>
            <w:r w:rsidR="002064E7" w:rsidRPr="00AF48E3">
              <w:rPr>
                <w:lang w:val="sq-AL"/>
              </w:rPr>
              <w:t xml:space="preserve"> nisur nga realizimi i ideve kryesore, te cilat </w:t>
            </w:r>
            <w:r w:rsidRPr="00AF48E3">
              <w:rPr>
                <w:lang w:val="sq-AL"/>
              </w:rPr>
              <w:t>janë</w:t>
            </w:r>
            <w:r w:rsidR="002064E7" w:rsidRPr="00AF48E3">
              <w:rPr>
                <w:lang w:val="sq-AL"/>
              </w:rPr>
              <w:t xml:space="preserve"> b</w:t>
            </w:r>
            <w:r w:rsidRPr="00AF48E3">
              <w:rPr>
                <w:lang w:val="sq-AL"/>
              </w:rPr>
              <w:t>ë</w:t>
            </w:r>
            <w:r w:rsidR="002064E7" w:rsidRPr="00AF48E3">
              <w:rPr>
                <w:lang w:val="sq-AL"/>
              </w:rPr>
              <w:t>r</w:t>
            </w:r>
            <w:r w:rsidRPr="00AF48E3">
              <w:rPr>
                <w:lang w:val="sq-AL"/>
              </w:rPr>
              <w:t>ë</w:t>
            </w:r>
            <w:r w:rsidR="002064E7" w:rsidRPr="00AF48E3">
              <w:rPr>
                <w:lang w:val="sq-AL"/>
              </w:rPr>
              <w:t xml:space="preserve"> t</w:t>
            </w:r>
            <w:r w:rsidRPr="00AF48E3">
              <w:rPr>
                <w:lang w:val="sq-AL"/>
              </w:rPr>
              <w:t>ë</w:t>
            </w:r>
            <w:r w:rsidR="002064E7" w:rsidRPr="00AF48E3">
              <w:rPr>
                <w:lang w:val="sq-AL"/>
              </w:rPr>
              <w:t xml:space="preserve"> qarta dhe jan</w:t>
            </w:r>
            <w:r w:rsidRPr="00AF48E3">
              <w:rPr>
                <w:lang w:val="sq-AL"/>
              </w:rPr>
              <w:t>ë</w:t>
            </w:r>
            <w:r w:rsidR="002064E7" w:rsidRPr="00AF48E3">
              <w:rPr>
                <w:lang w:val="sq-AL"/>
              </w:rPr>
              <w:t xml:space="preserve"> rishikuar gjate çdo 90 minut</w:t>
            </w:r>
            <w:r w:rsidRPr="00AF48E3">
              <w:rPr>
                <w:lang w:val="sq-AL"/>
              </w:rPr>
              <w:t>ë</w:t>
            </w:r>
            <w:r w:rsidR="002064E7" w:rsidRPr="00AF48E3">
              <w:rPr>
                <w:lang w:val="sq-AL"/>
              </w:rPr>
              <w:t>shi n</w:t>
            </w:r>
            <w:r w:rsidRPr="00AF48E3">
              <w:rPr>
                <w:lang w:val="sq-AL"/>
              </w:rPr>
              <w:t>ë</w:t>
            </w:r>
            <w:r w:rsidR="002064E7" w:rsidRPr="00AF48E3">
              <w:rPr>
                <w:lang w:val="sq-AL"/>
              </w:rPr>
              <w:t xml:space="preserve"> vijueshm</w:t>
            </w:r>
            <w:r w:rsidRPr="00AF48E3">
              <w:rPr>
                <w:lang w:val="sq-AL"/>
              </w:rPr>
              <w:t>ë</w:t>
            </w:r>
            <w:r w:rsidR="002064E7" w:rsidRPr="00AF48E3">
              <w:rPr>
                <w:lang w:val="sq-AL"/>
              </w:rPr>
              <w:t>ri gjat</w:t>
            </w:r>
            <w:r w:rsidRPr="00AF48E3">
              <w:rPr>
                <w:lang w:val="sq-AL"/>
              </w:rPr>
              <w:t>ë</w:t>
            </w:r>
            <w:r w:rsidR="002064E7" w:rsidRPr="00AF48E3">
              <w:rPr>
                <w:lang w:val="sq-AL"/>
              </w:rPr>
              <w:t xml:space="preserve"> jav</w:t>
            </w:r>
            <w:r w:rsidRPr="00AF48E3">
              <w:rPr>
                <w:lang w:val="sq-AL"/>
              </w:rPr>
              <w:t>ë</w:t>
            </w:r>
            <w:r w:rsidR="002064E7" w:rsidRPr="00AF48E3">
              <w:rPr>
                <w:lang w:val="sq-AL"/>
              </w:rPr>
              <w:t>ve</w:t>
            </w:r>
            <w:r w:rsidR="002B1C99" w:rsidRPr="00AF48E3">
              <w:rPr>
                <w:lang w:val="sq-AL"/>
              </w:rPr>
              <w:t>.</w:t>
            </w:r>
          </w:p>
          <w:p w14:paraId="5C73BAA1" w14:textId="02D08B23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Ato </w:t>
            </w:r>
            <w:r w:rsidR="004727A2" w:rsidRPr="00AF48E3">
              <w:rPr>
                <w:lang w:val="sq-AL"/>
              </w:rPr>
              <w:t>janë</w:t>
            </w:r>
            <w:r w:rsidRPr="00AF48E3">
              <w:rPr>
                <w:lang w:val="sq-AL"/>
              </w:rPr>
              <w:t>:</w:t>
            </w:r>
          </w:p>
          <w:p w14:paraId="5ECBA3B4" w14:textId="77777777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Lufte e ftohte</w:t>
            </w:r>
          </w:p>
          <w:p w14:paraId="45541BD6" w14:textId="77777777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OKB</w:t>
            </w:r>
          </w:p>
          <w:p w14:paraId="46BCCCB7" w14:textId="77777777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Destalinizim </w:t>
            </w:r>
          </w:p>
          <w:p w14:paraId="54065881" w14:textId="77777777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Perestrojka</w:t>
            </w:r>
          </w:p>
          <w:p w14:paraId="127E2668" w14:textId="77777777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Gllasnost </w:t>
            </w:r>
          </w:p>
          <w:p w14:paraId="0C941995" w14:textId="7E39FB71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Neoliberaliz</w:t>
            </w:r>
            <w:r w:rsidR="004727A2" w:rsidRP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m </w:t>
            </w:r>
          </w:p>
          <w:p w14:paraId="28A62CA4" w14:textId="77777777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Dekolonizim</w:t>
            </w:r>
          </w:p>
          <w:p w14:paraId="0A0B5C4F" w14:textId="77777777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KNER-I NATO </w:t>
            </w:r>
          </w:p>
          <w:p w14:paraId="70E0F62C" w14:textId="77777777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Bashkimi Europian</w:t>
            </w:r>
          </w:p>
          <w:p w14:paraId="0150EE06" w14:textId="6CF66597" w:rsidR="002064E7" w:rsidRPr="00AF48E3" w:rsidRDefault="00AF48E3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Globalizëm</w:t>
            </w:r>
            <w:r w:rsidR="002064E7" w:rsidRPr="00AF48E3">
              <w:rPr>
                <w:lang w:val="sq-AL"/>
              </w:rPr>
              <w:t xml:space="preserve"> </w:t>
            </w:r>
          </w:p>
          <w:p w14:paraId="18C80F5C" w14:textId="15B7F2F5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Kriz</w:t>
            </w:r>
            <w:r w:rsidR="004727A2" w:rsidRP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</w:t>
            </w:r>
            <w:r w:rsidR="004727A2" w:rsidRPr="00AF48E3">
              <w:rPr>
                <w:lang w:val="sq-AL"/>
              </w:rPr>
              <w:t>botërore</w:t>
            </w:r>
          </w:p>
          <w:p w14:paraId="4E01F239" w14:textId="766F78E8" w:rsidR="002064E7" w:rsidRPr="00AF48E3" w:rsidRDefault="002064E7" w:rsidP="002064E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Neokonservatoriz</w:t>
            </w:r>
            <w:r w:rsidR="004727A2" w:rsidRP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m</w:t>
            </w:r>
          </w:p>
          <w:p w14:paraId="3BB643B8" w14:textId="595A1EFC" w:rsidR="002064E7" w:rsidRPr="00AF48E3" w:rsidRDefault="00A8500A" w:rsidP="00286969">
            <w:pPr>
              <w:spacing w:line="240" w:lineRule="auto"/>
              <w:rPr>
                <w:lang w:val="sq-AL"/>
              </w:rPr>
            </w:pPr>
            <w:r>
              <w:rPr>
                <w:lang w:val="sq-AL"/>
              </w:rPr>
              <w:t xml:space="preserve"> </w:t>
            </w:r>
          </w:p>
          <w:p w14:paraId="4E0C3682" w14:textId="77777777" w:rsidR="002B1C99" w:rsidRPr="00AF48E3" w:rsidRDefault="002064E7" w:rsidP="00286969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AF48E3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AF48E3">
              <w:rPr>
                <w:rFonts w:ascii="Times New Roman" w:hAnsi="Times New Roman" w:cs="Times New Roman"/>
                <w:lang w:val="sq-AL"/>
              </w:rPr>
              <w:t xml:space="preserve">: </w:t>
            </w:r>
          </w:p>
          <w:p w14:paraId="67AC3F87" w14:textId="4593EB33" w:rsidR="002064E7" w:rsidRPr="00AF48E3" w:rsidRDefault="002064E7" w:rsidP="00286969">
            <w:pPr>
              <w:spacing w:after="0"/>
              <w:rPr>
                <w:rFonts w:cs="Times New Roman"/>
                <w:b/>
                <w:lang w:val="sq-AL"/>
              </w:rPr>
            </w:pPr>
            <w:r w:rsidRPr="00AF48E3">
              <w:rPr>
                <w:rFonts w:cs="Times New Roman"/>
                <w:lang w:val="sq-AL"/>
              </w:rPr>
              <w:t>Strukturimi i shënimeve, nxënësi do vler</w:t>
            </w:r>
            <w:r w:rsidR="002B1C99" w:rsidRPr="00AF48E3">
              <w:rPr>
                <w:rFonts w:cs="Times New Roman"/>
                <w:lang w:val="sq-AL"/>
              </w:rPr>
              <w:t>ë</w:t>
            </w:r>
            <w:r w:rsidRPr="00AF48E3">
              <w:rPr>
                <w:rFonts w:cs="Times New Roman"/>
                <w:lang w:val="sq-AL"/>
              </w:rPr>
              <w:t>sohet mbështetur në rezultatet e të nxënit:</w:t>
            </w:r>
            <w:r w:rsidR="002B1C99" w:rsidRPr="00AF48E3">
              <w:rPr>
                <w:rFonts w:cs="Times New Roman"/>
                <w:lang w:val="sq-AL"/>
              </w:rPr>
              <w:t xml:space="preserve"> </w:t>
            </w:r>
            <w:r w:rsidRPr="00AF48E3">
              <w:rPr>
                <w:rFonts w:cs="Times New Roman"/>
                <w:lang w:val="sq-AL"/>
              </w:rPr>
              <w:t>N2,</w:t>
            </w:r>
            <w:r w:rsidR="002B1C99" w:rsidRPr="00AF48E3">
              <w:rPr>
                <w:rFonts w:cs="Times New Roman"/>
                <w:lang w:val="sq-AL"/>
              </w:rPr>
              <w:t xml:space="preserve"> </w:t>
            </w:r>
            <w:r w:rsidRPr="00AF48E3">
              <w:rPr>
                <w:rFonts w:cs="Times New Roman"/>
                <w:lang w:val="sq-AL"/>
              </w:rPr>
              <w:t>N3,</w:t>
            </w:r>
            <w:r w:rsidR="002B1C99" w:rsidRPr="00AF48E3">
              <w:rPr>
                <w:rFonts w:cs="Times New Roman"/>
                <w:lang w:val="sq-AL"/>
              </w:rPr>
              <w:t xml:space="preserve"> </w:t>
            </w:r>
            <w:r w:rsidRPr="00AF48E3">
              <w:rPr>
                <w:rFonts w:cs="Times New Roman"/>
                <w:lang w:val="sq-AL"/>
              </w:rPr>
              <w:t>N4.</w:t>
            </w:r>
          </w:p>
          <w:p w14:paraId="560E13FB" w14:textId="77777777" w:rsidR="002064E7" w:rsidRPr="00AF48E3" w:rsidRDefault="002064E7" w:rsidP="00286969">
            <w:pPr>
              <w:spacing w:after="0"/>
              <w:rPr>
                <w:rFonts w:cs="Times New Roman"/>
                <w:lang w:val="sq-AL"/>
              </w:rPr>
            </w:pPr>
            <w:r w:rsidRPr="00AF48E3">
              <w:rPr>
                <w:rFonts w:cs="Times New Roman"/>
                <w:i/>
                <w:lang w:val="sq-AL"/>
              </w:rPr>
              <w:t>Niveli 2</w:t>
            </w:r>
            <w:r w:rsidRPr="00AF48E3">
              <w:rPr>
                <w:rFonts w:cs="Times New Roman"/>
                <w:lang w:val="sq-AL"/>
              </w:rPr>
              <w:t>. Nxënësi:</w:t>
            </w:r>
          </w:p>
          <w:p w14:paraId="75215A46" w14:textId="77777777" w:rsidR="002064E7" w:rsidRPr="00AF48E3" w:rsidRDefault="002064E7" w:rsidP="002064E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P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rcakton kuptimin e koncepteve kryesore.</w:t>
            </w:r>
          </w:p>
          <w:p w14:paraId="1B912452" w14:textId="77777777" w:rsidR="002064E7" w:rsidRPr="00AF48E3" w:rsidRDefault="002064E7" w:rsidP="002064E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Evidenton faktor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t q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ndikuan n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p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rmbysjen e regjimeve komuniste.</w:t>
            </w:r>
          </w:p>
          <w:p w14:paraId="2A2B1F0E" w14:textId="77777777" w:rsidR="002064E7" w:rsidRPr="00AF48E3" w:rsidRDefault="002064E7" w:rsidP="00286969">
            <w:pPr>
              <w:pStyle w:val="ListParagraph"/>
              <w:spacing w:after="0" w:line="240" w:lineRule="auto"/>
              <w:ind w:left="360"/>
              <w:rPr>
                <w:rFonts w:cs="Times New Roman"/>
                <w:i/>
                <w:lang w:val="sq-AL"/>
              </w:rPr>
            </w:pPr>
          </w:p>
          <w:p w14:paraId="53531794" w14:textId="77777777" w:rsidR="002064E7" w:rsidRPr="00AF48E3" w:rsidRDefault="002064E7" w:rsidP="00286969">
            <w:pPr>
              <w:spacing w:after="0"/>
              <w:rPr>
                <w:rFonts w:cs="Times New Roman"/>
                <w:lang w:val="sq-AL"/>
              </w:rPr>
            </w:pPr>
            <w:r w:rsidRPr="00AF48E3">
              <w:rPr>
                <w:rFonts w:cs="Times New Roman"/>
                <w:i/>
                <w:lang w:val="sq-AL"/>
              </w:rPr>
              <w:t>Niveli 3</w:t>
            </w:r>
            <w:r w:rsidRPr="00AF48E3">
              <w:rPr>
                <w:rFonts w:cs="Times New Roman"/>
                <w:lang w:val="sq-AL"/>
              </w:rPr>
              <w:t>. Nxënësi:</w:t>
            </w:r>
          </w:p>
          <w:p w14:paraId="35BC6B26" w14:textId="77777777" w:rsidR="002064E7" w:rsidRPr="00AF48E3" w:rsidRDefault="002064E7" w:rsidP="002064E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P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rshkruan zhvillimet e bot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s pas Luft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s s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Dyt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Bot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rore.</w:t>
            </w:r>
          </w:p>
          <w:p w14:paraId="1867573D" w14:textId="77777777" w:rsidR="002064E7" w:rsidRPr="00AF48E3" w:rsidRDefault="002064E7" w:rsidP="00286969">
            <w:pPr>
              <w:spacing w:after="0"/>
              <w:rPr>
                <w:rFonts w:cs="Times New Roman"/>
                <w:i/>
                <w:lang w:val="sq-AL"/>
              </w:rPr>
            </w:pPr>
          </w:p>
          <w:p w14:paraId="4F8A8F1C" w14:textId="77777777" w:rsidR="002064E7" w:rsidRPr="00AF48E3" w:rsidRDefault="002064E7" w:rsidP="00286969">
            <w:pPr>
              <w:spacing w:after="0"/>
              <w:rPr>
                <w:rFonts w:cs="Times New Roman"/>
                <w:lang w:val="sq-AL"/>
              </w:rPr>
            </w:pPr>
            <w:r w:rsidRPr="00AF48E3">
              <w:rPr>
                <w:rFonts w:cs="Times New Roman"/>
                <w:i/>
                <w:lang w:val="sq-AL"/>
              </w:rPr>
              <w:t>Niveli 4</w:t>
            </w:r>
            <w:r w:rsidRPr="00AF48E3">
              <w:rPr>
                <w:rFonts w:cs="Times New Roman"/>
                <w:lang w:val="sq-AL"/>
              </w:rPr>
              <w:t>. Nxënësi:</w:t>
            </w:r>
          </w:p>
          <w:p w14:paraId="11A0F7BF" w14:textId="77777777" w:rsidR="002064E7" w:rsidRPr="00AF48E3" w:rsidRDefault="002064E7" w:rsidP="002064E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Analizon prirjet e qytet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>rimeve t</w:t>
            </w:r>
            <w:r w:rsidRPr="00AF48E3">
              <w:rPr>
                <w:rFonts w:cstheme="minorHAnsi"/>
                <w:lang w:val="sq-AL"/>
              </w:rPr>
              <w:t>ë</w:t>
            </w:r>
            <w:r w:rsidRPr="00AF48E3">
              <w:rPr>
                <w:lang w:val="sq-AL"/>
              </w:rPr>
              <w:t xml:space="preserve"> sotme.</w:t>
            </w:r>
          </w:p>
          <w:p w14:paraId="674D144E" w14:textId="77777777" w:rsidR="002064E7" w:rsidRPr="00AF48E3" w:rsidRDefault="002064E7" w:rsidP="00286969">
            <w:pPr>
              <w:spacing w:after="0" w:line="240" w:lineRule="auto"/>
              <w:rPr>
                <w:lang w:val="sq-AL"/>
              </w:rPr>
            </w:pPr>
          </w:p>
          <w:p w14:paraId="354134EC" w14:textId="77777777" w:rsidR="002B1C99" w:rsidRPr="00AF48E3" w:rsidRDefault="002B1C99" w:rsidP="00286969">
            <w:pPr>
              <w:spacing w:line="240" w:lineRule="auto"/>
              <w:rPr>
                <w:b/>
                <w:lang w:val="sq-AL"/>
              </w:rPr>
            </w:pPr>
          </w:p>
          <w:p w14:paraId="31561263" w14:textId="77777777" w:rsidR="002B1C99" w:rsidRPr="00AF48E3" w:rsidRDefault="002B1C99" w:rsidP="00286969">
            <w:pPr>
              <w:spacing w:line="240" w:lineRule="auto"/>
              <w:rPr>
                <w:b/>
                <w:lang w:val="sq-AL"/>
              </w:rPr>
            </w:pPr>
          </w:p>
          <w:p w14:paraId="724D1A5A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b/>
                <w:lang w:val="sq-AL"/>
              </w:rPr>
              <w:lastRenderedPageBreak/>
              <w:t>Model testi - Tremujori III</w:t>
            </w:r>
          </w:p>
          <w:p w14:paraId="12F8E4DC" w14:textId="77777777" w:rsidR="002064E7" w:rsidRPr="00AF48E3" w:rsidRDefault="002064E7" w:rsidP="002064E7">
            <w:pPr>
              <w:spacing w:after="0" w:line="240" w:lineRule="auto"/>
              <w:jc w:val="center"/>
              <w:rPr>
                <w:b/>
                <w:sz w:val="24"/>
                <w:szCs w:val="24"/>
                <w:lang w:val="sq-AL"/>
              </w:rPr>
            </w:pPr>
            <w:r w:rsidRPr="00AF48E3">
              <w:rPr>
                <w:b/>
                <w:sz w:val="24"/>
                <w:szCs w:val="24"/>
                <w:lang w:val="sq-AL"/>
              </w:rPr>
              <w:t>TEST 3</w:t>
            </w:r>
          </w:p>
          <w:p w14:paraId="717090A1" w14:textId="77777777" w:rsidR="002064E7" w:rsidRPr="00AF48E3" w:rsidRDefault="002064E7" w:rsidP="002064E7">
            <w:pPr>
              <w:spacing w:after="0" w:line="240" w:lineRule="auto"/>
              <w:rPr>
                <w:lang w:val="sq-AL"/>
              </w:rPr>
            </w:pPr>
            <w:r w:rsidRPr="00AF48E3">
              <w:rPr>
                <w:b/>
                <w:lang w:val="sq-AL"/>
              </w:rPr>
              <w:t xml:space="preserve">VARIANTI A                                                                                                                                     </w:t>
            </w:r>
            <w:r w:rsidRPr="00AF48E3">
              <w:rPr>
                <w:lang w:val="sq-AL"/>
              </w:rPr>
              <w:t>DT_________________</w:t>
            </w:r>
          </w:p>
          <w:p w14:paraId="06695FFC" w14:textId="77777777" w:rsidR="002064E7" w:rsidRPr="00AF48E3" w:rsidRDefault="002064E7" w:rsidP="002064E7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EMER ______________                                                                                                            </w:t>
            </w:r>
          </w:p>
          <w:p w14:paraId="139404D1" w14:textId="77777777" w:rsidR="002064E7" w:rsidRPr="00AF48E3" w:rsidRDefault="002064E7" w:rsidP="002064E7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KLASA______________</w:t>
            </w:r>
          </w:p>
          <w:p w14:paraId="679F2A73" w14:textId="77777777" w:rsidR="002B1C99" w:rsidRPr="00AF48E3" w:rsidRDefault="002B1C99" w:rsidP="002064E7">
            <w:pPr>
              <w:spacing w:after="0" w:line="240" w:lineRule="auto"/>
              <w:rPr>
                <w:lang w:val="sq-AL"/>
              </w:rPr>
            </w:pPr>
          </w:p>
          <w:p w14:paraId="24AFD9D8" w14:textId="7B7E1CD5" w:rsidR="002064E7" w:rsidRPr="00AF48E3" w:rsidRDefault="002064E7" w:rsidP="002064E7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1. Shfaqje </w:t>
            </w:r>
            <w:r w:rsidR="004727A2" w:rsidRPr="00AF48E3">
              <w:rPr>
                <w:lang w:val="sq-AL"/>
              </w:rPr>
              <w:t>krejtësisht</w:t>
            </w:r>
            <w:r w:rsidRPr="00AF48E3">
              <w:rPr>
                <w:lang w:val="sq-AL"/>
              </w:rPr>
              <w:t xml:space="preserve"> e </w:t>
            </w:r>
            <w:r w:rsidR="004727A2" w:rsidRPr="00AF48E3">
              <w:rPr>
                <w:lang w:val="sq-AL"/>
              </w:rPr>
              <w:t>kundërt</w:t>
            </w:r>
            <w:r w:rsidRPr="00AF48E3">
              <w:rPr>
                <w:lang w:val="sq-AL"/>
              </w:rPr>
              <w:t xml:space="preserve"> e Iluminizmit u be rryma ideore e:                                                                       1p</w:t>
            </w:r>
          </w:p>
          <w:p w14:paraId="0944EAEB" w14:textId="77777777" w:rsidR="002064E7" w:rsidRPr="00AF48E3" w:rsidRDefault="002064E7" w:rsidP="00206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Darvinizmit social</w:t>
            </w:r>
          </w:p>
          <w:p w14:paraId="33F4FCBC" w14:textId="77777777" w:rsidR="002064E7" w:rsidRPr="00AF48E3" w:rsidRDefault="002064E7" w:rsidP="00206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Imperializmi i ri</w:t>
            </w:r>
          </w:p>
          <w:p w14:paraId="58907716" w14:textId="77777777" w:rsidR="002064E7" w:rsidRPr="00AF48E3" w:rsidRDefault="002064E7" w:rsidP="00206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Irracionalizmi </w:t>
            </w:r>
          </w:p>
          <w:p w14:paraId="510CCED3" w14:textId="1254568B" w:rsidR="002064E7" w:rsidRPr="00AF48E3" w:rsidRDefault="002064E7" w:rsidP="004E6BCA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Nacionalizmi i skajsh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m                            </w:t>
            </w:r>
          </w:p>
          <w:p w14:paraId="73675515" w14:textId="13869B2D" w:rsidR="002064E7" w:rsidRPr="00AF48E3" w:rsidRDefault="002064E7" w:rsidP="002064E7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2. N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themel 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programit 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Adolf Hitlerit qëndronte:                                                                                            1p</w:t>
            </w:r>
          </w:p>
          <w:p w14:paraId="5E37FE10" w14:textId="0288A3E4" w:rsidR="002064E7" w:rsidRPr="00AF48E3" w:rsidRDefault="002064E7" w:rsidP="00206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Bashk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punimi dhe mir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kuptimi midis shteteve</w:t>
            </w:r>
          </w:p>
          <w:p w14:paraId="251A9A55" w14:textId="1CCFDCF6" w:rsidR="002064E7" w:rsidRPr="00AF48E3" w:rsidRDefault="002064E7" w:rsidP="00206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Filozofia nacionaliste e mb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shtetur mbi racizmin</w:t>
            </w:r>
          </w:p>
          <w:p w14:paraId="089F85A6" w14:textId="1216E629" w:rsidR="002064E7" w:rsidRPr="00AF48E3" w:rsidRDefault="002064E7" w:rsidP="00206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Krijimi i nj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bote pa luftra dhe e paqshme</w:t>
            </w:r>
          </w:p>
          <w:p w14:paraId="5307C7D3" w14:textId="0BFB5EAB" w:rsidR="002064E7" w:rsidRPr="00AF48E3" w:rsidRDefault="002064E7" w:rsidP="004E6BCA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Pabarazia politike dhe ruajtja territoriale                                 </w:t>
            </w:r>
          </w:p>
          <w:p w14:paraId="6C89CEE1" w14:textId="27BC51F2" w:rsidR="002064E7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3. Nacionalizmi i skajsh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m ndryshonte nga nacionalizmi modern n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politik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n e shprehur tek:                         1p</w:t>
            </w:r>
          </w:p>
          <w:p w14:paraId="7DD276C9" w14:textId="6C462A55" w:rsidR="002064E7" w:rsidRPr="00AF48E3" w:rsidRDefault="002064E7" w:rsidP="002B1C9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Forcimi i shteteve 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pavarura</w:t>
            </w:r>
          </w:p>
          <w:p w14:paraId="0E23F056" w14:textId="67B9869A" w:rsidR="002064E7" w:rsidRPr="00AF48E3" w:rsidRDefault="002064E7" w:rsidP="002B1C9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Mbrojtja komb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tare ndaj agresionit</w:t>
            </w:r>
          </w:p>
          <w:p w14:paraId="13C7DBB3" w14:textId="3436E38E" w:rsidR="002064E7" w:rsidRPr="00AF48E3" w:rsidRDefault="002064E7" w:rsidP="002B1C9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Qeverisja me legjitimitet komb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tar</w:t>
            </w:r>
          </w:p>
          <w:p w14:paraId="75442E4D" w14:textId="694EFCCF" w:rsidR="002064E7" w:rsidRPr="00AF48E3" w:rsidRDefault="002064E7" w:rsidP="004E6BCA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Zgjerimi territorial i kufijve komb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tare.                                       </w:t>
            </w:r>
          </w:p>
          <w:p w14:paraId="53B13CBA" w14:textId="6AC426E2" w:rsidR="002064E7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4. Rritjen e rolit 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qeveris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n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ekonomi e garantoi teoria e:                                                                                    1p</w:t>
            </w:r>
          </w:p>
          <w:p w14:paraId="5173960B" w14:textId="77777777" w:rsidR="002064E7" w:rsidRPr="00AF48E3" w:rsidRDefault="002064E7" w:rsidP="002B1C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Fordizmit</w:t>
            </w:r>
          </w:p>
          <w:p w14:paraId="5A50021B" w14:textId="48A9DEC1" w:rsidR="002064E7" w:rsidRPr="00AF48E3" w:rsidRDefault="002064E7" w:rsidP="002B1C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Kejns</w:t>
            </w:r>
            <w:r w:rsidR="004269E2" w:rsidRPr="00AF48E3">
              <w:rPr>
                <w:lang w:val="sq-AL"/>
              </w:rPr>
              <w:t>i</w:t>
            </w:r>
            <w:r w:rsidRPr="00AF48E3">
              <w:rPr>
                <w:lang w:val="sq-AL"/>
              </w:rPr>
              <w:t>anizmit</w:t>
            </w:r>
          </w:p>
          <w:p w14:paraId="4A6DA50B" w14:textId="77777777" w:rsidR="002064E7" w:rsidRPr="00AF48E3" w:rsidRDefault="002064E7" w:rsidP="002B1C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Reganizmit</w:t>
            </w:r>
          </w:p>
          <w:p w14:paraId="6B616BAA" w14:textId="5336735E" w:rsidR="002064E7" w:rsidRPr="00AF48E3" w:rsidRDefault="002064E7" w:rsidP="004E6BCA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>The</w:t>
            </w:r>
            <w:r w:rsidR="004269E2" w:rsidRPr="00AF48E3">
              <w:rPr>
                <w:lang w:val="sq-AL"/>
              </w:rPr>
              <w:t>ç</w:t>
            </w:r>
            <w:r w:rsidRPr="00AF48E3">
              <w:rPr>
                <w:lang w:val="sq-AL"/>
              </w:rPr>
              <w:t xml:space="preserve">erizmit                                                                              </w:t>
            </w:r>
          </w:p>
          <w:p w14:paraId="136C3C57" w14:textId="6D5CA6EE" w:rsidR="002064E7" w:rsidRPr="00AF48E3" w:rsidRDefault="002064E7" w:rsidP="002B1C99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5. Gorbaçovi shpalli zbatimin e Gllasnostit q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kishte kuptimin e:                                                                              1p</w:t>
            </w:r>
          </w:p>
          <w:p w14:paraId="3A539884" w14:textId="0D341F00" w:rsidR="002064E7" w:rsidRPr="00AF48E3" w:rsidRDefault="002064E7" w:rsidP="002B1C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Vet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drejtimit vet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financimit</w:t>
            </w:r>
          </w:p>
          <w:p w14:paraId="340EE1A9" w14:textId="6317D988" w:rsidR="002064E7" w:rsidRPr="00AF48E3" w:rsidRDefault="002064E7" w:rsidP="002B1C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Ristrukturimit 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ekonomis</w:t>
            </w:r>
            <w:r w:rsidR="00AF48E3">
              <w:rPr>
                <w:lang w:val="sq-AL"/>
              </w:rPr>
              <w:t>ë</w:t>
            </w:r>
          </w:p>
          <w:p w14:paraId="39F3E4D7" w14:textId="1E8D359F" w:rsidR="002064E7" w:rsidRPr="00AF48E3" w:rsidRDefault="002064E7" w:rsidP="002B1C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Organit 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qeveris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p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rfaq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suese</w:t>
            </w:r>
          </w:p>
          <w:p w14:paraId="5C9EDAC7" w14:textId="5346A5AB" w:rsidR="002064E7" w:rsidRPr="00AF48E3" w:rsidRDefault="002064E7" w:rsidP="004269E2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Shprehjes se lire te mendimeve                                </w:t>
            </w:r>
          </w:p>
          <w:p w14:paraId="553BF9DB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6. Globalizmi perfaqeson rritjen e ndervaresise ekonomike boterore i shprehur me:                                           5p</w:t>
            </w:r>
          </w:p>
          <w:p w14:paraId="78ED202B" w14:textId="77777777" w:rsidR="002064E7" w:rsidRPr="00AF48E3" w:rsidRDefault="002064E7" w:rsidP="002064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</w:t>
            </w:r>
          </w:p>
          <w:p w14:paraId="3BF81B1D" w14:textId="77777777" w:rsidR="002064E7" w:rsidRPr="00AF48E3" w:rsidRDefault="002064E7" w:rsidP="002064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</w:t>
            </w:r>
          </w:p>
          <w:p w14:paraId="38350D5D" w14:textId="77777777" w:rsidR="002064E7" w:rsidRPr="00AF48E3" w:rsidRDefault="002064E7" w:rsidP="002064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</w:t>
            </w:r>
          </w:p>
          <w:p w14:paraId="664E7CDA" w14:textId="77777777" w:rsidR="002064E7" w:rsidRPr="00AF48E3" w:rsidRDefault="002064E7" w:rsidP="002064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</w:t>
            </w:r>
          </w:p>
          <w:p w14:paraId="6C18AFC1" w14:textId="77777777" w:rsidR="002064E7" w:rsidRPr="00AF48E3" w:rsidRDefault="002064E7" w:rsidP="004E6BCA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______________________________________________________        </w:t>
            </w:r>
          </w:p>
          <w:p w14:paraId="57AEA91C" w14:textId="33905A9B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7. Politika e neoliberalizmit argumentonte:    </w:t>
            </w:r>
            <w:r w:rsidR="002B1C99" w:rsidRPr="00AF48E3">
              <w:rPr>
                <w:lang w:val="sq-AL"/>
              </w:rPr>
              <w:t xml:space="preserve">                                                                                                                   </w:t>
            </w:r>
            <w:r w:rsidRPr="00AF48E3">
              <w:rPr>
                <w:lang w:val="sq-AL"/>
              </w:rPr>
              <w:t>3p</w:t>
            </w:r>
          </w:p>
          <w:p w14:paraId="629A8BE9" w14:textId="77777777" w:rsidR="002064E7" w:rsidRPr="00AF48E3" w:rsidRDefault="002064E7" w:rsidP="002064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________________________________________________________</w:t>
            </w:r>
          </w:p>
          <w:p w14:paraId="5DF64355" w14:textId="77777777" w:rsidR="002064E7" w:rsidRPr="00AF48E3" w:rsidRDefault="002064E7" w:rsidP="002064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________________________________________________________</w:t>
            </w:r>
          </w:p>
          <w:p w14:paraId="5BAE0F6A" w14:textId="77777777" w:rsidR="002B1C99" w:rsidRPr="00AF48E3" w:rsidRDefault="002064E7" w:rsidP="002064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________________________________________________________</w:t>
            </w:r>
          </w:p>
          <w:p w14:paraId="4B81FDFA" w14:textId="3F9238F0" w:rsidR="002064E7" w:rsidRPr="00AF48E3" w:rsidRDefault="002064E7" w:rsidP="002B1C99">
            <w:pPr>
              <w:pStyle w:val="ListParagraph"/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       </w:t>
            </w:r>
          </w:p>
          <w:p w14:paraId="54F94173" w14:textId="43D5B1B4" w:rsidR="002064E7" w:rsidRPr="00AF48E3" w:rsidRDefault="002064E7" w:rsidP="004E6BCA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8. Rritja e pakënaq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sis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ndaj regjimeve komuniste n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vendet e Europ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s Qendrore e Lindore </w:t>
            </w:r>
          </w:p>
          <w:p w14:paraId="7950CC9D" w14:textId="7FC2B88A" w:rsidR="002064E7" w:rsidRPr="00AF48E3" w:rsidRDefault="002064E7" w:rsidP="004E6BCA">
            <w:p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     u shfaq me shpejt sesa ne BS. P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r k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ndikuan disa faktor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:     </w:t>
            </w:r>
            <w:r w:rsidR="002B1C99" w:rsidRPr="00AF48E3">
              <w:rPr>
                <w:lang w:val="sq-AL"/>
              </w:rPr>
              <w:t xml:space="preserve">                                                                            </w:t>
            </w:r>
            <w:r w:rsidRPr="00AF48E3">
              <w:rPr>
                <w:lang w:val="sq-AL"/>
              </w:rPr>
              <w:t>5p</w:t>
            </w:r>
          </w:p>
          <w:p w14:paraId="2BC69C32" w14:textId="77777777" w:rsidR="002064E7" w:rsidRPr="00AF48E3" w:rsidRDefault="002064E7" w:rsidP="002064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_________________________________________________________</w:t>
            </w:r>
          </w:p>
          <w:p w14:paraId="7D62F90F" w14:textId="77777777" w:rsidR="002064E7" w:rsidRPr="00AF48E3" w:rsidRDefault="002064E7" w:rsidP="002064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_________________________________________________________</w:t>
            </w:r>
          </w:p>
          <w:p w14:paraId="58F9BEEA" w14:textId="77777777" w:rsidR="002064E7" w:rsidRPr="00AF48E3" w:rsidRDefault="002064E7" w:rsidP="002064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_________________________________________________________</w:t>
            </w:r>
          </w:p>
          <w:p w14:paraId="001E0AA0" w14:textId="77777777" w:rsidR="002064E7" w:rsidRPr="00AF48E3" w:rsidRDefault="002064E7" w:rsidP="002064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_________________________________________________________</w:t>
            </w:r>
          </w:p>
          <w:p w14:paraId="1B8A5A05" w14:textId="77777777" w:rsidR="002064E7" w:rsidRPr="00AF48E3" w:rsidRDefault="002064E7" w:rsidP="002064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_________________________________________________________</w:t>
            </w:r>
          </w:p>
          <w:p w14:paraId="56492B2B" w14:textId="77777777" w:rsidR="004E6BCA" w:rsidRPr="00AF48E3" w:rsidRDefault="004E6BCA" w:rsidP="00286969">
            <w:pPr>
              <w:spacing w:line="240" w:lineRule="auto"/>
              <w:rPr>
                <w:lang w:val="sq-AL"/>
              </w:rPr>
            </w:pPr>
          </w:p>
          <w:p w14:paraId="25AC26A5" w14:textId="2B1110C2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lastRenderedPageBreak/>
              <w:t>9. Natyra e nazist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ve u shpreh n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p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rmjet:    </w:t>
            </w:r>
            <w:r w:rsidR="002B1C99" w:rsidRPr="00AF48E3">
              <w:rPr>
                <w:lang w:val="sq-AL"/>
              </w:rPr>
              <w:t xml:space="preserve">                                                                                                                    </w:t>
            </w:r>
            <w:r w:rsidRPr="00AF48E3">
              <w:rPr>
                <w:lang w:val="sq-AL"/>
              </w:rPr>
              <w:t>2p</w:t>
            </w:r>
          </w:p>
          <w:p w14:paraId="58534BFA" w14:textId="77777777" w:rsidR="002064E7" w:rsidRPr="00AF48E3" w:rsidRDefault="002064E7" w:rsidP="002064E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 _________________________________________________________</w:t>
            </w:r>
          </w:p>
          <w:p w14:paraId="0E968CF7" w14:textId="77777777" w:rsidR="002064E7" w:rsidRPr="00AF48E3" w:rsidRDefault="002064E7" w:rsidP="002064E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 _________________________________________________________   </w:t>
            </w:r>
          </w:p>
          <w:p w14:paraId="40AA9CB9" w14:textId="7202AF76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10. Nd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>rhyrja e qeveris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n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 ekonomi sipas Kejnsit p</w:t>
            </w:r>
            <w:r w:rsidR="00AF48E3">
              <w:rPr>
                <w:lang w:val="sq-AL"/>
              </w:rPr>
              <w:t>ë</w:t>
            </w:r>
            <w:r w:rsidRPr="00AF48E3">
              <w:rPr>
                <w:lang w:val="sq-AL"/>
              </w:rPr>
              <w:t xml:space="preserve">rmbante:   </w:t>
            </w:r>
            <w:r w:rsidR="002B1C99" w:rsidRPr="00AF48E3">
              <w:rPr>
                <w:lang w:val="sq-AL"/>
              </w:rPr>
              <w:t xml:space="preserve">                                                                                  </w:t>
            </w:r>
            <w:r w:rsidRPr="00AF48E3">
              <w:rPr>
                <w:lang w:val="sq-AL"/>
              </w:rPr>
              <w:t>2p</w:t>
            </w:r>
          </w:p>
          <w:p w14:paraId="6C4B3980" w14:textId="77777777" w:rsidR="002064E7" w:rsidRPr="00AF48E3" w:rsidRDefault="002064E7" w:rsidP="002064E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>_________________________________________________________</w:t>
            </w:r>
          </w:p>
          <w:p w14:paraId="1CE9CA9B" w14:textId="77777777" w:rsidR="002064E7" w:rsidRPr="00AF48E3" w:rsidRDefault="002064E7" w:rsidP="002064E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lang w:val="sq-AL"/>
              </w:rPr>
            </w:pPr>
            <w:r w:rsidRPr="00AF48E3">
              <w:rPr>
                <w:lang w:val="sq-AL"/>
              </w:rPr>
              <w:t xml:space="preserve">__________________________________________________________   </w:t>
            </w:r>
          </w:p>
          <w:p w14:paraId="500E4D63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320"/>
              <w:gridCol w:w="1320"/>
              <w:gridCol w:w="1320"/>
              <w:gridCol w:w="1321"/>
              <w:gridCol w:w="1321"/>
              <w:gridCol w:w="1321"/>
              <w:gridCol w:w="1321"/>
            </w:tblGrid>
            <w:tr w:rsidR="002064E7" w:rsidRPr="00AF48E3" w14:paraId="4E64129B" w14:textId="77777777" w:rsidTr="00286969">
              <w:tc>
                <w:tcPr>
                  <w:tcW w:w="1320" w:type="dxa"/>
                </w:tcPr>
                <w:p w14:paraId="4FBBA7D4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Nota</w:t>
                  </w:r>
                </w:p>
              </w:tc>
              <w:tc>
                <w:tcPr>
                  <w:tcW w:w="1320" w:type="dxa"/>
                </w:tcPr>
                <w:p w14:paraId="6D225A30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 xml:space="preserve">4 </w:t>
                  </w:r>
                </w:p>
              </w:tc>
              <w:tc>
                <w:tcPr>
                  <w:tcW w:w="1320" w:type="dxa"/>
                </w:tcPr>
                <w:p w14:paraId="59EACC09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5</w:t>
                  </w:r>
                </w:p>
              </w:tc>
              <w:tc>
                <w:tcPr>
                  <w:tcW w:w="1320" w:type="dxa"/>
                </w:tcPr>
                <w:p w14:paraId="1FA264FD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6</w:t>
                  </w:r>
                </w:p>
              </w:tc>
              <w:tc>
                <w:tcPr>
                  <w:tcW w:w="1321" w:type="dxa"/>
                </w:tcPr>
                <w:p w14:paraId="34091115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7</w:t>
                  </w:r>
                </w:p>
              </w:tc>
              <w:tc>
                <w:tcPr>
                  <w:tcW w:w="1321" w:type="dxa"/>
                </w:tcPr>
                <w:p w14:paraId="5AE11DEE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8</w:t>
                  </w:r>
                </w:p>
              </w:tc>
              <w:tc>
                <w:tcPr>
                  <w:tcW w:w="1321" w:type="dxa"/>
                </w:tcPr>
                <w:p w14:paraId="0946225C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9</w:t>
                  </w:r>
                </w:p>
              </w:tc>
              <w:tc>
                <w:tcPr>
                  <w:tcW w:w="1321" w:type="dxa"/>
                </w:tcPr>
                <w:p w14:paraId="62A0D04D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10</w:t>
                  </w:r>
                </w:p>
              </w:tc>
            </w:tr>
            <w:tr w:rsidR="002064E7" w:rsidRPr="00AF48E3" w14:paraId="12C2D760" w14:textId="77777777" w:rsidTr="00286969">
              <w:tc>
                <w:tcPr>
                  <w:tcW w:w="1320" w:type="dxa"/>
                </w:tcPr>
                <w:p w14:paraId="702AAF14" w14:textId="13B41BE8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Pik</w:t>
                  </w:r>
                  <w:r w:rsidR="00AF48E3">
                    <w:rPr>
                      <w:lang w:val="sq-AL"/>
                    </w:rPr>
                    <w:t>ë</w:t>
                  </w:r>
                  <w:r w:rsidRPr="00AF48E3">
                    <w:rPr>
                      <w:lang w:val="sq-AL"/>
                    </w:rPr>
                    <w:t>t</w:t>
                  </w:r>
                </w:p>
              </w:tc>
              <w:tc>
                <w:tcPr>
                  <w:tcW w:w="1320" w:type="dxa"/>
                </w:tcPr>
                <w:p w14:paraId="308B8C40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5</w:t>
                  </w:r>
                </w:p>
              </w:tc>
              <w:tc>
                <w:tcPr>
                  <w:tcW w:w="1320" w:type="dxa"/>
                </w:tcPr>
                <w:p w14:paraId="749041FF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6-8</w:t>
                  </w:r>
                </w:p>
              </w:tc>
              <w:tc>
                <w:tcPr>
                  <w:tcW w:w="1320" w:type="dxa"/>
                </w:tcPr>
                <w:p w14:paraId="5D40D02B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9-11</w:t>
                  </w:r>
                </w:p>
              </w:tc>
              <w:tc>
                <w:tcPr>
                  <w:tcW w:w="1321" w:type="dxa"/>
                </w:tcPr>
                <w:p w14:paraId="1A7ED744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12-14</w:t>
                  </w:r>
                </w:p>
              </w:tc>
              <w:tc>
                <w:tcPr>
                  <w:tcW w:w="1321" w:type="dxa"/>
                </w:tcPr>
                <w:p w14:paraId="0F1516C9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15-17</w:t>
                  </w:r>
                </w:p>
              </w:tc>
              <w:tc>
                <w:tcPr>
                  <w:tcW w:w="1321" w:type="dxa"/>
                </w:tcPr>
                <w:p w14:paraId="3717D0A5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18-20</w:t>
                  </w:r>
                </w:p>
              </w:tc>
              <w:tc>
                <w:tcPr>
                  <w:tcW w:w="1321" w:type="dxa"/>
                </w:tcPr>
                <w:p w14:paraId="27AC298D" w14:textId="77777777" w:rsidR="002064E7" w:rsidRPr="00AF48E3" w:rsidRDefault="002064E7" w:rsidP="00286969">
                  <w:pPr>
                    <w:spacing w:line="240" w:lineRule="auto"/>
                    <w:rPr>
                      <w:lang w:val="sq-AL"/>
                    </w:rPr>
                  </w:pPr>
                  <w:r w:rsidRPr="00AF48E3">
                    <w:rPr>
                      <w:lang w:val="sq-AL"/>
                    </w:rPr>
                    <w:t>21-22</w:t>
                  </w:r>
                </w:p>
              </w:tc>
            </w:tr>
          </w:tbl>
          <w:p w14:paraId="57CD267C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</w:p>
          <w:p w14:paraId="744A4E1E" w14:textId="77777777" w:rsidR="002064E7" w:rsidRPr="00AF48E3" w:rsidRDefault="002064E7" w:rsidP="00286969">
            <w:pPr>
              <w:spacing w:line="240" w:lineRule="auto"/>
              <w:rPr>
                <w:lang w:val="sq-AL"/>
              </w:rPr>
            </w:pPr>
            <w:r w:rsidRPr="00AF48E3">
              <w:rPr>
                <w:noProof/>
                <w:lang w:val="sq-AL" w:eastAsia="sq-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A07218" wp14:editId="6345E0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7620</wp:posOffset>
                      </wp:positionV>
                      <wp:extent cx="6619875" cy="9525"/>
                      <wp:effectExtent l="0" t="0" r="28575" b="28575"/>
                      <wp:wrapNone/>
                      <wp:docPr id="56" name="Straight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198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w14:anchorId="364473A1" id="Straight_x0020_Connector_x0020_5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pt,.6pt" to="520.75pt,1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F48E3">
              <w:rPr>
                <w:lang w:val="sq-AL"/>
              </w:rPr>
              <w:t>Vlerësimi</w:t>
            </w:r>
          </w:p>
        </w:tc>
      </w:tr>
    </w:tbl>
    <w:p w14:paraId="62B214F4" w14:textId="77777777" w:rsidR="002064E7" w:rsidRPr="00AF48E3" w:rsidRDefault="002064E7" w:rsidP="002064E7">
      <w:pPr>
        <w:pStyle w:val="NormalWeb"/>
        <w:rPr>
          <w:lang w:val="sq-AL"/>
        </w:rPr>
      </w:pPr>
      <w:r w:rsidRPr="00AF48E3">
        <w:rPr>
          <w:rStyle w:val="Strong"/>
          <w:lang w:val="sq-AL"/>
        </w:rPr>
        <w:lastRenderedPageBreak/>
        <w:t>BLUEPRINT I TESTIT - HISTORI (periudha e tretë)</w:t>
      </w:r>
    </w:p>
    <w:p w14:paraId="64DAD2AB" w14:textId="77777777" w:rsidR="002064E7" w:rsidRPr="00AF48E3" w:rsidRDefault="002064E7" w:rsidP="002064E7">
      <w:pPr>
        <w:pStyle w:val="NormalWeb"/>
        <w:rPr>
          <w:lang w:val="sq-AL"/>
        </w:rPr>
      </w:pPr>
      <w:r w:rsidRPr="00AF48E3">
        <w:rPr>
          <w:rStyle w:val="Strong"/>
          <w:lang w:val="sq-AL"/>
        </w:rPr>
        <w:t>Lënda:</w:t>
      </w:r>
      <w:r w:rsidRPr="00AF48E3">
        <w:rPr>
          <w:lang w:val="sq-AL"/>
        </w:rPr>
        <w:t xml:space="preserve"> Histori</w:t>
      </w:r>
      <w:r w:rsidRPr="00AF48E3">
        <w:rPr>
          <w:lang w:val="sq-AL"/>
        </w:rPr>
        <w:br/>
      </w:r>
      <w:r w:rsidRPr="00AF48E3">
        <w:rPr>
          <w:rStyle w:val="Strong"/>
          <w:lang w:val="sq-AL"/>
        </w:rPr>
        <w:t>Klasa:</w:t>
      </w:r>
      <w:r w:rsidRPr="00AF48E3">
        <w:rPr>
          <w:lang w:val="sq-AL"/>
        </w:rPr>
        <w:t xml:space="preserve"> _______</w:t>
      </w:r>
      <w:r w:rsidRPr="00AF48E3">
        <w:rPr>
          <w:lang w:val="sq-AL"/>
        </w:rPr>
        <w:br/>
      </w:r>
      <w:r w:rsidRPr="00AF48E3">
        <w:rPr>
          <w:rStyle w:val="Strong"/>
          <w:lang w:val="sq-AL"/>
        </w:rPr>
        <w:t>Periudha:</w:t>
      </w:r>
      <w:r w:rsidRPr="00AF48E3">
        <w:rPr>
          <w:lang w:val="sq-AL"/>
        </w:rPr>
        <w:t xml:space="preserve">  III</w:t>
      </w:r>
      <w:r w:rsidRPr="00AF48E3">
        <w:rPr>
          <w:lang w:val="sq-AL"/>
        </w:rPr>
        <w:br/>
      </w:r>
      <w:r w:rsidRPr="00AF48E3">
        <w:rPr>
          <w:rStyle w:val="Strong"/>
          <w:lang w:val="sq-AL"/>
        </w:rPr>
        <w:t>Totali i pikëve:</w:t>
      </w:r>
      <w:r w:rsidRPr="00AF48E3">
        <w:rPr>
          <w:lang w:val="sq-AL"/>
        </w:rPr>
        <w:t xml:space="preserve"> 22 pikë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423"/>
        <w:gridCol w:w="540"/>
        <w:gridCol w:w="2100"/>
        <w:gridCol w:w="544"/>
        <w:gridCol w:w="302"/>
        <w:gridCol w:w="302"/>
        <w:gridCol w:w="317"/>
      </w:tblGrid>
      <w:tr w:rsidR="002064E7" w:rsidRPr="00AF48E3" w14:paraId="37FC0719" w14:textId="77777777" w:rsidTr="00286969">
        <w:trPr>
          <w:tblHeader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39D0D7E4" w14:textId="77777777" w:rsidR="002064E7" w:rsidRPr="00AF48E3" w:rsidRDefault="002064E7" w:rsidP="00286969">
            <w:pPr>
              <w:jc w:val="center"/>
              <w:rPr>
                <w:b/>
                <w:bCs/>
                <w:lang w:val="sq-AL"/>
              </w:rPr>
            </w:pPr>
            <w:r w:rsidRPr="00AF48E3">
              <w:rPr>
                <w:rFonts w:ascii="SimSun" w:eastAsia="SimSun" w:hAnsi="SimSun" w:cs="SimSun"/>
                <w:b/>
                <w:bCs/>
                <w:sz w:val="24"/>
                <w:szCs w:val="24"/>
                <w:lang w:val="sq-AL" w:eastAsia="zh-CN" w:bidi="ar"/>
              </w:rPr>
              <w:t>Tematika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F723A4" w14:textId="77777777" w:rsidR="002064E7" w:rsidRPr="00AF48E3" w:rsidRDefault="002064E7" w:rsidP="00286969">
            <w:pPr>
              <w:jc w:val="center"/>
              <w:rPr>
                <w:b/>
                <w:bCs/>
                <w:lang w:val="sq-AL"/>
              </w:rPr>
            </w:pPr>
            <w:r w:rsidRPr="00AF48E3">
              <w:rPr>
                <w:rFonts w:ascii="SimSun" w:eastAsia="SimSun" w:hAnsi="SimSun" w:cs="SimSun"/>
                <w:b/>
                <w:bCs/>
                <w:sz w:val="24"/>
                <w:szCs w:val="24"/>
                <w:lang w:val="sq-AL" w:eastAsia="zh-CN" w:bidi="ar"/>
              </w:rPr>
              <w:t>Orë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1F0DF0" w14:textId="77777777" w:rsidR="002064E7" w:rsidRPr="00AF48E3" w:rsidRDefault="002064E7" w:rsidP="00286969">
            <w:pPr>
              <w:jc w:val="center"/>
              <w:rPr>
                <w:b/>
                <w:bCs/>
                <w:lang w:val="sq-AL"/>
              </w:rPr>
            </w:pPr>
            <w:r w:rsidRPr="00AF48E3">
              <w:rPr>
                <w:rFonts w:ascii="SimSun" w:eastAsia="SimSun" w:hAnsi="SimSun" w:cs="SimSun"/>
                <w:b/>
                <w:bCs/>
                <w:sz w:val="24"/>
                <w:szCs w:val="24"/>
                <w:lang w:val="sq-AL" w:eastAsia="zh-CN" w:bidi="ar"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69558" w14:textId="77777777" w:rsidR="002064E7" w:rsidRPr="00AF48E3" w:rsidRDefault="002064E7" w:rsidP="00286969">
            <w:pPr>
              <w:jc w:val="center"/>
              <w:rPr>
                <w:b/>
                <w:bCs/>
                <w:lang w:val="sq-AL"/>
              </w:rPr>
            </w:pPr>
            <w:r w:rsidRPr="00AF48E3">
              <w:rPr>
                <w:rFonts w:ascii="SimSun" w:eastAsia="SimSun" w:hAnsi="SimSun" w:cs="SimSun"/>
                <w:b/>
                <w:bCs/>
                <w:sz w:val="24"/>
                <w:szCs w:val="24"/>
                <w:lang w:val="sq-AL" w:eastAsia="zh-CN" w:bidi="ar"/>
              </w:rPr>
              <w:t>Pyetjet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7C0CD6" w14:textId="77777777" w:rsidR="002064E7" w:rsidRPr="00AF48E3" w:rsidRDefault="002064E7" w:rsidP="00286969">
            <w:pPr>
              <w:jc w:val="center"/>
              <w:rPr>
                <w:b/>
                <w:bCs/>
                <w:lang w:val="sq-AL"/>
              </w:rPr>
            </w:pPr>
            <w:r w:rsidRPr="00AF48E3">
              <w:rPr>
                <w:rFonts w:ascii="SimSun" w:eastAsia="SimSun" w:hAnsi="SimSun" w:cs="SimSun"/>
                <w:b/>
                <w:bCs/>
                <w:sz w:val="24"/>
                <w:szCs w:val="24"/>
                <w:lang w:val="sq-AL" w:eastAsia="zh-CN" w:bidi="ar"/>
              </w:rPr>
              <w:t>Pikë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054C9B" w14:textId="77777777" w:rsidR="002064E7" w:rsidRPr="00AF48E3" w:rsidRDefault="002064E7" w:rsidP="00286969">
            <w:pPr>
              <w:jc w:val="center"/>
              <w:rPr>
                <w:b/>
                <w:bCs/>
                <w:lang w:val="sq-AL"/>
              </w:rPr>
            </w:pPr>
            <w:r w:rsidRPr="00AF48E3">
              <w:rPr>
                <w:rFonts w:ascii="SimSun" w:eastAsia="SimSun" w:hAnsi="SimSun" w:cs="SimSun"/>
                <w:b/>
                <w:bCs/>
                <w:sz w:val="24"/>
                <w:szCs w:val="24"/>
                <w:lang w:val="sq-AL" w:eastAsia="zh-CN" w:bidi="ar"/>
              </w:rPr>
              <w:t>N2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588824" w14:textId="77777777" w:rsidR="002064E7" w:rsidRPr="00AF48E3" w:rsidRDefault="002064E7" w:rsidP="00286969">
            <w:pPr>
              <w:jc w:val="center"/>
              <w:rPr>
                <w:b/>
                <w:bCs/>
                <w:lang w:val="sq-AL"/>
              </w:rPr>
            </w:pPr>
            <w:r w:rsidRPr="00AF48E3">
              <w:rPr>
                <w:rFonts w:ascii="SimSun" w:eastAsia="SimSun" w:hAnsi="SimSun" w:cs="SimSun"/>
                <w:b/>
                <w:bCs/>
                <w:sz w:val="24"/>
                <w:szCs w:val="24"/>
                <w:lang w:val="sq-AL" w:eastAsia="zh-CN" w:bidi="ar"/>
              </w:rPr>
              <w:t>N3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6B7889" w14:textId="77777777" w:rsidR="002064E7" w:rsidRPr="00AF48E3" w:rsidRDefault="002064E7" w:rsidP="00286969">
            <w:pPr>
              <w:jc w:val="center"/>
              <w:rPr>
                <w:b/>
                <w:bCs/>
                <w:lang w:val="sq-AL"/>
              </w:rPr>
            </w:pPr>
            <w:r w:rsidRPr="00AF48E3">
              <w:rPr>
                <w:rFonts w:ascii="SimSun" w:eastAsia="SimSun" w:hAnsi="SimSun" w:cs="SimSun"/>
                <w:b/>
                <w:bCs/>
                <w:sz w:val="24"/>
                <w:szCs w:val="24"/>
                <w:lang w:val="sq-AL" w:eastAsia="zh-CN" w:bidi="ar"/>
              </w:rPr>
              <w:t>N4</w:t>
            </w:r>
          </w:p>
        </w:tc>
      </w:tr>
      <w:tr w:rsidR="002064E7" w:rsidRPr="00AF48E3" w14:paraId="69B0E4B1" w14:textId="77777777" w:rsidTr="00286969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AA91010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Periudha e tronditjeve të mëdha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DA28AE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576026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45%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10497B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1, 2, 4, 5, 7, 10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DFA595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E04448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A86CD3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63BF5C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2</w:t>
            </w:r>
          </w:p>
        </w:tc>
      </w:tr>
      <w:tr w:rsidR="002064E7" w:rsidRPr="00AF48E3" w14:paraId="79A39CAF" w14:textId="77777777" w:rsidTr="00286969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24243F3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Qytetërimet bashkëkohore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359F77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35812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55%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C67B17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3, 6, 8, 9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CF5F3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2447E4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E6BCC9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54562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6</w:t>
            </w:r>
          </w:p>
        </w:tc>
      </w:tr>
      <w:tr w:rsidR="002064E7" w:rsidRPr="00AF48E3" w14:paraId="0D429E13" w14:textId="77777777" w:rsidTr="00286969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4BEEED9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Style w:val="Strong"/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TOTALI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DDA550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1BEDE5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100%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82192C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1–10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0C828E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95133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ACD7F5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E5C850" w14:textId="77777777" w:rsidR="002064E7" w:rsidRPr="00AF48E3" w:rsidRDefault="002064E7" w:rsidP="00286969">
            <w:pPr>
              <w:rPr>
                <w:lang w:val="sq-AL"/>
              </w:rPr>
            </w:pPr>
            <w:r w:rsidRPr="00AF48E3">
              <w:rPr>
                <w:rFonts w:ascii="SimSun" w:eastAsia="SimSun" w:hAnsi="SimSun" w:cs="SimSun"/>
                <w:sz w:val="24"/>
                <w:szCs w:val="24"/>
                <w:lang w:val="sq-AL" w:eastAsia="zh-CN" w:bidi="ar"/>
              </w:rPr>
              <w:t>8</w:t>
            </w:r>
          </w:p>
        </w:tc>
      </w:tr>
    </w:tbl>
    <w:p w14:paraId="2AF3290E" w14:textId="77777777" w:rsidR="004E6BCA" w:rsidRPr="00AF48E3" w:rsidRDefault="004E6BCA" w:rsidP="004E6BCA">
      <w:pPr>
        <w:pStyle w:val="Heading3"/>
        <w:spacing w:beforeAutospacing="0" w:afterAutospacing="0" w:line="360" w:lineRule="auto"/>
        <w:rPr>
          <w:rStyle w:val="Strong"/>
          <w:rFonts w:hint="default"/>
          <w:lang w:val="sq-AL"/>
        </w:rPr>
      </w:pPr>
    </w:p>
    <w:p w14:paraId="4FB6FFCA" w14:textId="77777777" w:rsidR="002064E7" w:rsidRPr="00AF48E3" w:rsidRDefault="002064E7" w:rsidP="004E6BCA">
      <w:pPr>
        <w:pStyle w:val="Heading3"/>
        <w:spacing w:beforeAutospacing="0" w:afterAutospacing="0" w:line="360" w:lineRule="auto"/>
        <w:rPr>
          <w:rFonts w:hint="default"/>
          <w:lang w:val="sq-AL"/>
        </w:rPr>
      </w:pPr>
      <w:r w:rsidRPr="00AF48E3">
        <w:rPr>
          <w:rStyle w:val="Strong"/>
          <w:rFonts w:hint="default"/>
          <w:lang w:val="sq-AL"/>
        </w:rPr>
        <w:t>Përshkrimi i niveleve</w:t>
      </w:r>
    </w:p>
    <w:p w14:paraId="3A7FCDC3" w14:textId="77777777" w:rsidR="002064E7" w:rsidRPr="00AF48E3" w:rsidRDefault="002064E7" w:rsidP="004E6BCA">
      <w:pPr>
        <w:pStyle w:val="NormalWeb"/>
        <w:spacing w:beforeAutospacing="0" w:afterAutospacing="0" w:line="360" w:lineRule="auto"/>
        <w:ind w:left="720"/>
        <w:rPr>
          <w:lang w:val="sq-AL"/>
        </w:rPr>
      </w:pPr>
      <w:r w:rsidRPr="00AF48E3">
        <w:rPr>
          <w:rStyle w:val="Strong"/>
          <w:lang w:val="sq-AL"/>
        </w:rPr>
        <w:t>N2</w:t>
      </w:r>
      <w:r w:rsidRPr="00AF48E3">
        <w:rPr>
          <w:lang w:val="sq-AL"/>
        </w:rPr>
        <w:t xml:space="preserve"> – Njohje dhe kuptim (përkufizime, identifikim konceptesh)</w:t>
      </w:r>
    </w:p>
    <w:p w14:paraId="54058276" w14:textId="77777777" w:rsidR="002064E7" w:rsidRPr="00AF48E3" w:rsidRDefault="002064E7" w:rsidP="004E6BCA">
      <w:pPr>
        <w:numPr>
          <w:ilvl w:val="0"/>
          <w:numId w:val="14"/>
        </w:numPr>
        <w:spacing w:after="0" w:line="360" w:lineRule="auto"/>
        <w:ind w:left="1440"/>
        <w:rPr>
          <w:lang w:val="sq-AL"/>
        </w:rPr>
      </w:pPr>
    </w:p>
    <w:p w14:paraId="726AD3C9" w14:textId="77777777" w:rsidR="002064E7" w:rsidRPr="00AF48E3" w:rsidRDefault="002064E7" w:rsidP="004E6BCA">
      <w:pPr>
        <w:numPr>
          <w:ilvl w:val="0"/>
          <w:numId w:val="14"/>
        </w:numPr>
        <w:spacing w:after="0" w:line="360" w:lineRule="auto"/>
        <w:ind w:left="1440"/>
        <w:rPr>
          <w:lang w:val="sq-AL"/>
        </w:rPr>
      </w:pPr>
    </w:p>
    <w:p w14:paraId="074BCDF1" w14:textId="77777777" w:rsidR="002064E7" w:rsidRPr="00AF48E3" w:rsidRDefault="002064E7" w:rsidP="004E6BCA">
      <w:pPr>
        <w:pStyle w:val="NormalWeb"/>
        <w:spacing w:beforeAutospacing="0" w:afterAutospacing="0" w:line="360" w:lineRule="auto"/>
        <w:ind w:left="720"/>
        <w:rPr>
          <w:lang w:val="sq-AL"/>
        </w:rPr>
      </w:pPr>
      <w:r w:rsidRPr="00AF48E3">
        <w:rPr>
          <w:rStyle w:val="Strong"/>
          <w:lang w:val="sq-AL"/>
        </w:rPr>
        <w:t>N3</w:t>
      </w:r>
      <w:r w:rsidRPr="00AF48E3">
        <w:rPr>
          <w:lang w:val="sq-AL"/>
        </w:rPr>
        <w:t xml:space="preserve"> – Zbatim (përshkrim dhe shpjegim i zhvillimeve historike)</w:t>
      </w:r>
    </w:p>
    <w:p w14:paraId="02285D36" w14:textId="77777777" w:rsidR="002064E7" w:rsidRPr="00AF48E3" w:rsidRDefault="002064E7" w:rsidP="004E6BCA">
      <w:pPr>
        <w:numPr>
          <w:ilvl w:val="0"/>
          <w:numId w:val="14"/>
        </w:numPr>
        <w:spacing w:after="0" w:line="360" w:lineRule="auto"/>
        <w:ind w:left="1440"/>
        <w:rPr>
          <w:lang w:val="sq-AL"/>
        </w:rPr>
      </w:pPr>
    </w:p>
    <w:p w14:paraId="618C9F1B" w14:textId="77777777" w:rsidR="002064E7" w:rsidRPr="00AF48E3" w:rsidRDefault="002064E7" w:rsidP="004E6BCA">
      <w:pPr>
        <w:numPr>
          <w:ilvl w:val="0"/>
          <w:numId w:val="14"/>
        </w:numPr>
        <w:spacing w:after="0" w:line="360" w:lineRule="auto"/>
        <w:ind w:left="1440"/>
        <w:rPr>
          <w:lang w:val="sq-AL"/>
        </w:rPr>
      </w:pPr>
    </w:p>
    <w:p w14:paraId="6AC0BB61" w14:textId="77777777" w:rsidR="002064E7" w:rsidRPr="00AF48E3" w:rsidRDefault="002064E7" w:rsidP="004E6BCA">
      <w:pPr>
        <w:pStyle w:val="NormalWeb"/>
        <w:spacing w:beforeAutospacing="0" w:afterAutospacing="0" w:line="360" w:lineRule="auto"/>
        <w:ind w:left="720"/>
        <w:rPr>
          <w:lang w:val="sq-AL"/>
        </w:rPr>
      </w:pPr>
      <w:r w:rsidRPr="00AF48E3">
        <w:rPr>
          <w:rStyle w:val="Strong"/>
          <w:lang w:val="sq-AL"/>
        </w:rPr>
        <w:t>N4</w:t>
      </w:r>
      <w:r w:rsidRPr="00AF48E3">
        <w:rPr>
          <w:lang w:val="sq-AL"/>
        </w:rPr>
        <w:t xml:space="preserve"> – Analizë dhe arsyetim (krahasim dhe interpretim i proceseve historike)</w:t>
      </w:r>
    </w:p>
    <w:p w14:paraId="794E9222" w14:textId="77777777" w:rsidR="004E6BCA" w:rsidRPr="00AF48E3" w:rsidRDefault="004E6BCA" w:rsidP="004E6BCA">
      <w:pPr>
        <w:pStyle w:val="NormalWeb"/>
        <w:spacing w:beforeAutospacing="0" w:afterAutospacing="0" w:line="360" w:lineRule="auto"/>
        <w:rPr>
          <w:rStyle w:val="Strong"/>
          <w:lang w:val="sq-AL"/>
        </w:rPr>
      </w:pPr>
    </w:p>
    <w:p w14:paraId="7EE170A5" w14:textId="77777777" w:rsidR="002064E7" w:rsidRPr="00AF48E3" w:rsidRDefault="002064E7" w:rsidP="004E6BCA">
      <w:pPr>
        <w:pStyle w:val="NormalWeb"/>
        <w:spacing w:beforeAutospacing="0" w:afterAutospacing="0" w:line="360" w:lineRule="auto"/>
        <w:rPr>
          <w:lang w:val="sq-AL"/>
        </w:rPr>
      </w:pPr>
      <w:r w:rsidRPr="00AF48E3">
        <w:rPr>
          <w:rStyle w:val="Strong"/>
          <w:lang w:val="sq-AL"/>
        </w:rPr>
        <w:t>Mësuesi/ja:</w:t>
      </w:r>
      <w:r w:rsidRPr="00AF48E3">
        <w:rPr>
          <w:lang w:val="sq-AL"/>
        </w:rPr>
        <w:t xml:space="preserve"> _____________________</w:t>
      </w:r>
      <w:r w:rsidRPr="00AF48E3">
        <w:rPr>
          <w:lang w:val="sq-AL"/>
        </w:rPr>
        <w:br/>
      </w:r>
      <w:r w:rsidRPr="00AF48E3">
        <w:rPr>
          <w:rStyle w:val="Strong"/>
          <w:lang w:val="sq-AL"/>
        </w:rPr>
        <w:t>Data:</w:t>
      </w:r>
      <w:r w:rsidRPr="00AF48E3">
        <w:rPr>
          <w:lang w:val="sq-AL"/>
        </w:rPr>
        <w:t xml:space="preserve"> _________________________</w:t>
      </w:r>
    </w:p>
    <w:sectPr w:rsidR="002064E7" w:rsidRPr="00AF48E3" w:rsidSect="00CF67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724081"/>
    <w:multiLevelType w:val="multilevel"/>
    <w:tmpl w:val="9F7240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B7421B4"/>
    <w:multiLevelType w:val="hybridMultilevel"/>
    <w:tmpl w:val="6442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A39B9"/>
    <w:multiLevelType w:val="hybridMultilevel"/>
    <w:tmpl w:val="43D82A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4F9F"/>
    <w:multiLevelType w:val="hybridMultilevel"/>
    <w:tmpl w:val="BBF662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91397"/>
    <w:multiLevelType w:val="hybridMultilevel"/>
    <w:tmpl w:val="98162D3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969B0"/>
    <w:multiLevelType w:val="hybridMultilevel"/>
    <w:tmpl w:val="BFA0F2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A0927"/>
    <w:multiLevelType w:val="hybridMultilevel"/>
    <w:tmpl w:val="BD0057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48F3"/>
    <w:multiLevelType w:val="hybridMultilevel"/>
    <w:tmpl w:val="9BD83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0426F4"/>
    <w:multiLevelType w:val="hybridMultilevel"/>
    <w:tmpl w:val="E54E78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4D203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14C59"/>
    <w:multiLevelType w:val="hybridMultilevel"/>
    <w:tmpl w:val="88384D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D83983"/>
    <w:multiLevelType w:val="hybridMultilevel"/>
    <w:tmpl w:val="25BAC3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464478"/>
    <w:multiLevelType w:val="hybridMultilevel"/>
    <w:tmpl w:val="C3ECBB5C"/>
    <w:lvl w:ilvl="0" w:tplc="FFFFFFFF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ED5C57"/>
    <w:multiLevelType w:val="hybridMultilevel"/>
    <w:tmpl w:val="930481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89232">
    <w:abstractNumId w:val="12"/>
  </w:num>
  <w:num w:numId="2" w16cid:durableId="329797711">
    <w:abstractNumId w:val="13"/>
  </w:num>
  <w:num w:numId="3" w16cid:durableId="502547575">
    <w:abstractNumId w:val="1"/>
  </w:num>
  <w:num w:numId="4" w16cid:durableId="484274761">
    <w:abstractNumId w:val="3"/>
  </w:num>
  <w:num w:numId="5" w16cid:durableId="1214199648">
    <w:abstractNumId w:val="10"/>
  </w:num>
  <w:num w:numId="6" w16cid:durableId="863251280">
    <w:abstractNumId w:val="6"/>
  </w:num>
  <w:num w:numId="7" w16cid:durableId="1530486887">
    <w:abstractNumId w:val="5"/>
  </w:num>
  <w:num w:numId="8" w16cid:durableId="335348881">
    <w:abstractNumId w:val="2"/>
  </w:num>
  <w:num w:numId="9" w16cid:durableId="1732922233">
    <w:abstractNumId w:val="4"/>
  </w:num>
  <w:num w:numId="10" w16cid:durableId="1018964390">
    <w:abstractNumId w:val="9"/>
  </w:num>
  <w:num w:numId="11" w16cid:durableId="806321637">
    <w:abstractNumId w:val="7"/>
  </w:num>
  <w:num w:numId="12" w16cid:durableId="1324120397">
    <w:abstractNumId w:val="11"/>
  </w:num>
  <w:num w:numId="13" w16cid:durableId="1073816902">
    <w:abstractNumId w:val="8"/>
  </w:num>
  <w:num w:numId="14" w16cid:durableId="1261254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E7"/>
    <w:rsid w:val="00090E52"/>
    <w:rsid w:val="00126038"/>
    <w:rsid w:val="002064E7"/>
    <w:rsid w:val="002B1C99"/>
    <w:rsid w:val="004269E2"/>
    <w:rsid w:val="004727A2"/>
    <w:rsid w:val="004E6BCA"/>
    <w:rsid w:val="00A8500A"/>
    <w:rsid w:val="00AF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560C2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4E7"/>
    <w:pPr>
      <w:spacing w:after="160" w:line="256" w:lineRule="auto"/>
    </w:pPr>
    <w:rPr>
      <w:sz w:val="22"/>
      <w:szCs w:val="22"/>
    </w:rPr>
  </w:style>
  <w:style w:type="paragraph" w:styleId="Heading3">
    <w:name w:val="heading 3"/>
    <w:next w:val="Normal"/>
    <w:link w:val="Heading3Char"/>
    <w:uiPriority w:val="9"/>
    <w:semiHidden/>
    <w:unhideWhenUsed/>
    <w:qFormat/>
    <w:rsid w:val="002064E7"/>
    <w:pPr>
      <w:spacing w:beforeAutospacing="1" w:afterAutospacing="1"/>
      <w:outlineLvl w:val="2"/>
    </w:pPr>
    <w:rPr>
      <w:rFonts w:ascii="SimSun" w:eastAsia="SimSun" w:hAnsi="SimSun" w:cs="Times New Roman" w:hint="eastAsia"/>
      <w:b/>
      <w:bCs/>
      <w:sz w:val="27"/>
      <w:szCs w:val="27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2064E7"/>
    <w:rPr>
      <w:rFonts w:ascii="SimSun" w:eastAsia="SimSun" w:hAnsi="SimSun" w:cs="Times New Roman"/>
      <w:b/>
      <w:bCs/>
      <w:sz w:val="27"/>
      <w:szCs w:val="27"/>
      <w:lang w:eastAsia="zh-CN"/>
    </w:rPr>
  </w:style>
  <w:style w:type="paragraph" w:styleId="ListParagraph">
    <w:name w:val="List Paragraph"/>
    <w:basedOn w:val="Normal"/>
    <w:uiPriority w:val="34"/>
    <w:qFormat/>
    <w:rsid w:val="002064E7"/>
    <w:pPr>
      <w:ind w:left="720"/>
      <w:contextualSpacing/>
    </w:pPr>
  </w:style>
  <w:style w:type="table" w:styleId="TableGrid">
    <w:name w:val="Table Grid"/>
    <w:basedOn w:val="TableNormal"/>
    <w:uiPriority w:val="39"/>
    <w:rsid w:val="002064E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uiPriority w:val="99"/>
    <w:unhideWhenUsed/>
    <w:qFormat/>
    <w:rsid w:val="002064E7"/>
    <w:pPr>
      <w:spacing w:beforeAutospacing="1" w:afterAutospacing="1"/>
    </w:pPr>
    <w:rPr>
      <w:rFonts w:ascii="Times New Roman" w:eastAsia="SimSun" w:hAnsi="Times New Roman" w:cs="Times New Roman"/>
      <w:lang w:eastAsia="zh-CN"/>
    </w:rPr>
  </w:style>
  <w:style w:type="character" w:styleId="Strong">
    <w:name w:val="Strong"/>
    <w:basedOn w:val="DefaultParagraphFont"/>
    <w:uiPriority w:val="22"/>
    <w:qFormat/>
    <w:rsid w:val="00206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Përshkrimi i niveleve</vt:lpstr>
    </vt:vector>
  </TitlesOfParts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</cp:revision>
  <dcterms:created xsi:type="dcterms:W3CDTF">2026-05-06T13:20:00Z</dcterms:created>
  <dcterms:modified xsi:type="dcterms:W3CDTF">2026-07-20T11:56:00Z</dcterms:modified>
</cp:coreProperties>
</file>